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76" w:rsidRPr="00C00874" w:rsidRDefault="008C7576" w:rsidP="008C7576">
      <w:pPr>
        <w:rPr>
          <w:b/>
        </w:rPr>
      </w:pPr>
      <w:r w:rsidRPr="00C00874">
        <w:rPr>
          <w:b/>
          <w:sz w:val="16"/>
          <w:szCs w:val="16"/>
        </w:rPr>
        <w:t xml:space="preserve">                   </w:t>
      </w:r>
      <w:r w:rsidRPr="00E92AEC">
        <w:rPr>
          <w:b/>
          <w:sz w:val="16"/>
          <w:szCs w:val="16"/>
        </w:rPr>
        <w:t>Угловой штамп</w:t>
      </w:r>
      <w:r w:rsidRPr="00C00874">
        <w:rPr>
          <w:b/>
        </w:rPr>
        <w:tab/>
      </w:r>
      <w:r w:rsidRPr="00C00874">
        <w:rPr>
          <w:b/>
        </w:rPr>
        <w:tab/>
      </w:r>
      <w:r w:rsidRPr="00C00874">
        <w:rPr>
          <w:b/>
        </w:rPr>
        <w:tab/>
        <w:t xml:space="preserve">                                                 Генеральному директору                  </w:t>
      </w:r>
    </w:p>
    <w:p w:rsidR="008C7576" w:rsidRPr="00C00874" w:rsidRDefault="008C7576" w:rsidP="008C7576">
      <w:pPr>
        <w:rPr>
          <w:b/>
        </w:rPr>
      </w:pPr>
      <w:r w:rsidRPr="00C00874">
        <w:rPr>
          <w:b/>
        </w:rPr>
        <w:t xml:space="preserve">                                                                                                  ООО «Амурский технический центр»</w:t>
      </w:r>
    </w:p>
    <w:p w:rsidR="008C7576" w:rsidRPr="00C00874" w:rsidRDefault="008C7576" w:rsidP="008C7576">
      <w:pPr>
        <w:tabs>
          <w:tab w:val="left" w:pos="6435"/>
        </w:tabs>
        <w:rPr>
          <w:b/>
        </w:rPr>
      </w:pPr>
      <w:r w:rsidRPr="00C00874">
        <w:rPr>
          <w:b/>
        </w:rPr>
        <w:tab/>
        <w:t xml:space="preserve">            </w:t>
      </w:r>
      <w:r>
        <w:rPr>
          <w:b/>
        </w:rPr>
        <w:t>Бочкареву С И</w:t>
      </w:r>
    </w:p>
    <w:p w:rsidR="008C7576" w:rsidRDefault="008C7576" w:rsidP="008C7576">
      <w:pPr>
        <w:spacing w:before="60"/>
        <w:ind w:left="3600" w:hanging="360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675029 г. Благовещенск, ул. Мухина 120, оф. 314,  </w:t>
      </w:r>
    </w:p>
    <w:p w:rsidR="008C7576" w:rsidRPr="00FE15F2" w:rsidRDefault="008C7576" w:rsidP="008C7576">
      <w:pPr>
        <w:spacing w:before="60"/>
        <w:ind w:left="3600" w:hanging="3600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</w:t>
      </w:r>
      <w:r w:rsidRPr="00FD6704">
        <w:rPr>
          <w:sz w:val="16"/>
        </w:rPr>
        <w:t xml:space="preserve">тел./факс </w:t>
      </w:r>
      <w:r w:rsidR="006F3BD4">
        <w:rPr>
          <w:sz w:val="16"/>
        </w:rPr>
        <w:t>77</w:t>
      </w:r>
      <w:r>
        <w:rPr>
          <w:sz w:val="16"/>
        </w:rPr>
        <w:t>-</w:t>
      </w:r>
      <w:r w:rsidR="006F3BD4">
        <w:rPr>
          <w:sz w:val="16"/>
        </w:rPr>
        <w:t>25</w:t>
      </w:r>
      <w:r>
        <w:rPr>
          <w:sz w:val="16"/>
        </w:rPr>
        <w:t>-</w:t>
      </w:r>
      <w:r w:rsidR="006F3BD4">
        <w:rPr>
          <w:sz w:val="16"/>
        </w:rPr>
        <w:t>05</w:t>
      </w:r>
      <w:r w:rsidRPr="00FD6704">
        <w:rPr>
          <w:sz w:val="16"/>
        </w:rPr>
        <w:t xml:space="preserve">, </w:t>
      </w:r>
      <w:r w:rsidRPr="00FD6704">
        <w:rPr>
          <w:sz w:val="16"/>
          <w:szCs w:val="16"/>
          <w:lang w:val="en-US"/>
        </w:rPr>
        <w:t>e</w:t>
      </w:r>
      <w:r w:rsidRPr="00FE15F2">
        <w:rPr>
          <w:sz w:val="16"/>
          <w:szCs w:val="16"/>
        </w:rPr>
        <w:t>-</w:t>
      </w:r>
      <w:r w:rsidRPr="00FD6704">
        <w:rPr>
          <w:sz w:val="16"/>
          <w:szCs w:val="16"/>
          <w:lang w:val="en-US"/>
        </w:rPr>
        <w:t>mail</w:t>
      </w:r>
      <w:r w:rsidRPr="00FE15F2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amtc</w:t>
      </w:r>
      <w:proofErr w:type="spellEnd"/>
      <w:r w:rsidRPr="00222730">
        <w:rPr>
          <w:sz w:val="16"/>
          <w:szCs w:val="16"/>
        </w:rPr>
        <w:t>99</w:t>
      </w:r>
      <w:r w:rsidRPr="00FE15F2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inbox</w:t>
      </w:r>
      <w:r w:rsidRPr="00FE15F2">
        <w:rPr>
          <w:sz w:val="16"/>
          <w:szCs w:val="16"/>
        </w:rPr>
        <w:t>.</w:t>
      </w:r>
      <w:proofErr w:type="spellStart"/>
      <w:r w:rsidRPr="00FD6704">
        <w:rPr>
          <w:sz w:val="16"/>
          <w:szCs w:val="16"/>
          <w:lang w:val="en-US"/>
        </w:rPr>
        <w:t>ru</w:t>
      </w:r>
      <w:proofErr w:type="spellEnd"/>
    </w:p>
    <w:p w:rsidR="008C7576" w:rsidRDefault="008C7576" w:rsidP="008C7576">
      <w:pPr>
        <w:spacing w:line="24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8C7576" w:rsidRPr="009E3113" w:rsidRDefault="008C7576" w:rsidP="008C7576">
      <w:pPr>
        <w:spacing w:line="240" w:lineRule="exact"/>
        <w:jc w:val="center"/>
      </w:pPr>
    </w:p>
    <w:p w:rsidR="008C7576" w:rsidRPr="00C00874" w:rsidRDefault="008C7576" w:rsidP="008C7576">
      <w:pPr>
        <w:spacing w:line="240" w:lineRule="exact"/>
        <w:jc w:val="center"/>
      </w:pPr>
      <w:r w:rsidRPr="0069076B">
        <w:rPr>
          <w:b/>
        </w:rPr>
        <w:t>Заявка №</w:t>
      </w:r>
      <w:r w:rsidRPr="00C00874">
        <w:t xml:space="preserve"> </w:t>
      </w:r>
      <w:r>
        <w:rPr>
          <w:u w:val="single"/>
        </w:rPr>
        <w:t>___</w:t>
      </w:r>
    </w:p>
    <w:p w:rsidR="008C7576" w:rsidRPr="00C00874" w:rsidRDefault="008C7576" w:rsidP="008C7576">
      <w:pPr>
        <w:tabs>
          <w:tab w:val="left" w:pos="6435"/>
        </w:tabs>
        <w:jc w:val="center"/>
        <w:rPr>
          <w:b/>
        </w:rPr>
      </w:pPr>
    </w:p>
    <w:p w:rsidR="008C7576" w:rsidRDefault="008C7576" w:rsidP="008C7576">
      <w:pPr>
        <w:tabs>
          <w:tab w:val="left" w:pos="6435"/>
        </w:tabs>
        <w:jc w:val="center"/>
        <w:rPr>
          <w:b/>
        </w:rPr>
      </w:pPr>
      <w:proofErr w:type="gramStart"/>
      <w:r w:rsidRPr="00C00874">
        <w:rPr>
          <w:b/>
        </w:rPr>
        <w:t>от  «</w:t>
      </w:r>
      <w:proofErr w:type="gramEnd"/>
      <w:r w:rsidRPr="00C00874">
        <w:rPr>
          <w:b/>
        </w:rPr>
        <w:t>_____»  ________________ 20</w:t>
      </w:r>
      <w:r>
        <w:rPr>
          <w:b/>
        </w:rPr>
        <w:t>____</w:t>
      </w:r>
      <w:r w:rsidRPr="00C00874">
        <w:rPr>
          <w:b/>
        </w:rPr>
        <w:t>г.</w:t>
      </w:r>
    </w:p>
    <w:p w:rsidR="00E35207" w:rsidRPr="00C00874" w:rsidRDefault="00E35207" w:rsidP="008C7576">
      <w:pPr>
        <w:tabs>
          <w:tab w:val="left" w:pos="6435"/>
        </w:tabs>
        <w:jc w:val="center"/>
        <w:rPr>
          <w:b/>
        </w:rPr>
      </w:pPr>
    </w:p>
    <w:p w:rsidR="009D373F" w:rsidRPr="008C7576" w:rsidRDefault="009D373F" w:rsidP="008C7576">
      <w:pPr>
        <w:tabs>
          <w:tab w:val="left" w:pos="6435"/>
        </w:tabs>
        <w:ind w:left="-851"/>
        <w:jc w:val="center"/>
        <w:rPr>
          <w:b/>
        </w:rPr>
      </w:pPr>
      <w:r w:rsidRPr="008C7576">
        <w:rPr>
          <w:b/>
        </w:rPr>
        <w:t xml:space="preserve">Прошу Вас </w:t>
      </w:r>
      <w:r w:rsidR="001A10FD" w:rsidRPr="008C7576">
        <w:rPr>
          <w:b/>
        </w:rPr>
        <w:t>изготовить технически</w:t>
      </w:r>
      <w:r w:rsidR="006A0281" w:rsidRPr="008C7576">
        <w:rPr>
          <w:b/>
        </w:rPr>
        <w:t>й</w:t>
      </w:r>
      <w:r w:rsidR="001A10FD" w:rsidRPr="008C7576">
        <w:rPr>
          <w:b/>
        </w:rPr>
        <w:t xml:space="preserve"> паспорт (</w:t>
      </w:r>
      <w:r w:rsidR="004F4FC3" w:rsidRPr="008C7576">
        <w:rPr>
          <w:b/>
        </w:rPr>
        <w:t>инструкцию по эксплуатации</w:t>
      </w:r>
      <w:r w:rsidR="001A10FD" w:rsidRPr="008C7576">
        <w:rPr>
          <w:b/>
        </w:rPr>
        <w:t>) оборудования</w:t>
      </w:r>
      <w:r w:rsidR="00B91EFB" w:rsidRPr="008C7576">
        <w:rPr>
          <w:b/>
        </w:rPr>
        <w:t xml:space="preserve"> </w:t>
      </w:r>
      <w:r w:rsidR="00503FAE" w:rsidRPr="008C7576">
        <w:rPr>
          <w:b/>
        </w:rPr>
        <w:t xml:space="preserve"> </w:t>
      </w:r>
    </w:p>
    <w:p w:rsidR="009D373F" w:rsidRDefault="009D373F" w:rsidP="009D373F">
      <w:pPr>
        <w:tabs>
          <w:tab w:val="left" w:pos="585"/>
          <w:tab w:val="left" w:pos="6435"/>
        </w:tabs>
        <w:ind w:left="585"/>
        <w:jc w:val="center"/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397"/>
        <w:gridCol w:w="2155"/>
        <w:gridCol w:w="1134"/>
        <w:gridCol w:w="1276"/>
        <w:gridCol w:w="1559"/>
      </w:tblGrid>
      <w:tr w:rsidR="00B5673F" w:rsidTr="004B35A4">
        <w:tc>
          <w:tcPr>
            <w:tcW w:w="82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п./п №</w:t>
            </w:r>
          </w:p>
        </w:tc>
        <w:tc>
          <w:tcPr>
            <w:tcW w:w="3397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Объект экспертизы</w:t>
            </w:r>
          </w:p>
          <w:p w:rsidR="00B5673F" w:rsidRPr="00B5673F" w:rsidRDefault="00B5673F" w:rsidP="009D373F">
            <w:pPr>
              <w:tabs>
                <w:tab w:val="left" w:pos="585"/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B5673F">
              <w:rPr>
                <w:sz w:val="20"/>
                <w:szCs w:val="20"/>
              </w:rPr>
              <w:t>(наименование объекта, основные характеристики)</w:t>
            </w:r>
          </w:p>
        </w:tc>
        <w:tc>
          <w:tcPr>
            <w:tcW w:w="2155" w:type="dxa"/>
          </w:tcPr>
          <w:p w:rsidR="00B5673F" w:rsidRDefault="00B5673F" w:rsidP="00B5673F">
            <w:pPr>
              <w:tabs>
                <w:tab w:val="left" w:pos="585"/>
                <w:tab w:val="left" w:pos="6435"/>
              </w:tabs>
              <w:jc w:val="center"/>
            </w:pPr>
            <w:r>
              <w:t>Местонахождение объекта</w:t>
            </w:r>
          </w:p>
          <w:p w:rsidR="00B5673F" w:rsidRPr="00B5673F" w:rsidRDefault="00B5673F" w:rsidP="00B5673F">
            <w:pPr>
              <w:tabs>
                <w:tab w:val="left" w:pos="585"/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B5673F">
              <w:rPr>
                <w:sz w:val="20"/>
                <w:szCs w:val="20"/>
              </w:rPr>
              <w:t>(населенный пункт)</w:t>
            </w: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Зав. №</w:t>
            </w: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Рег. №</w:t>
            </w: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 xml:space="preserve"> Год выпуска.</w:t>
            </w:r>
          </w:p>
        </w:tc>
      </w:tr>
      <w:tr w:rsidR="00B5673F" w:rsidTr="004B35A4">
        <w:tc>
          <w:tcPr>
            <w:tcW w:w="829" w:type="dxa"/>
          </w:tcPr>
          <w:p w:rsidR="009977A2" w:rsidRDefault="009977A2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3397" w:type="dxa"/>
          </w:tcPr>
          <w:p w:rsidR="00B5673F" w:rsidRPr="009977A2" w:rsidRDefault="00B5673F" w:rsidP="009977A2">
            <w:pPr>
              <w:tabs>
                <w:tab w:val="left" w:pos="585"/>
                <w:tab w:val="left" w:pos="6435"/>
              </w:tabs>
              <w:rPr>
                <w:lang w:val="en-US"/>
              </w:rPr>
            </w:pPr>
          </w:p>
        </w:tc>
        <w:tc>
          <w:tcPr>
            <w:tcW w:w="2155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4B35A4">
        <w:tc>
          <w:tcPr>
            <w:tcW w:w="82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3397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155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4B35A4">
        <w:tc>
          <w:tcPr>
            <w:tcW w:w="82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3397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155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4B35A4">
        <w:tc>
          <w:tcPr>
            <w:tcW w:w="82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3397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155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4B35A4">
        <w:tc>
          <w:tcPr>
            <w:tcW w:w="4226" w:type="dxa"/>
            <w:gridSpan w:val="2"/>
          </w:tcPr>
          <w:p w:rsidR="00B5673F" w:rsidRPr="001E6DED" w:rsidRDefault="00B5673F" w:rsidP="00B32A07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>
              <w:t xml:space="preserve">Полное наименование </w:t>
            </w:r>
            <w:r w:rsidR="00AD14F1">
              <w:t>предприятия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9977A2" w:rsidRPr="0050688D" w:rsidRDefault="009977A2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2302B8" w:rsidTr="004B35A4">
        <w:tc>
          <w:tcPr>
            <w:tcW w:w="4226" w:type="dxa"/>
            <w:gridSpan w:val="2"/>
          </w:tcPr>
          <w:p w:rsidR="002302B8" w:rsidRDefault="002302B8" w:rsidP="00AD14F1">
            <w:pPr>
              <w:tabs>
                <w:tab w:val="left" w:pos="585"/>
                <w:tab w:val="left" w:pos="6435"/>
              </w:tabs>
            </w:pPr>
            <w:r>
              <w:t>Сокращенное наименование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2302B8" w:rsidRPr="0050688D" w:rsidRDefault="002302B8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B5673F" w:rsidTr="004B35A4">
        <w:tc>
          <w:tcPr>
            <w:tcW w:w="4226" w:type="dxa"/>
            <w:gridSpan w:val="2"/>
          </w:tcPr>
          <w:p w:rsidR="00B5673F" w:rsidRDefault="00B32A07" w:rsidP="00AD14F1">
            <w:pPr>
              <w:tabs>
                <w:tab w:val="left" w:pos="585"/>
                <w:tab w:val="left" w:pos="6435"/>
              </w:tabs>
            </w:pPr>
            <w:r>
              <w:t>Адрес места</w:t>
            </w:r>
            <w:r w:rsidR="00AD14F1">
              <w:t xml:space="preserve"> нахождения 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B5673F" w:rsidRPr="0050688D" w:rsidRDefault="00B5673F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AD14F1" w:rsidTr="004B35A4">
        <w:tc>
          <w:tcPr>
            <w:tcW w:w="4226" w:type="dxa"/>
            <w:gridSpan w:val="2"/>
          </w:tcPr>
          <w:p w:rsidR="00AD14F1" w:rsidRDefault="00AD14F1" w:rsidP="00A90A05">
            <w:pPr>
              <w:tabs>
                <w:tab w:val="left" w:pos="585"/>
                <w:tab w:val="left" w:pos="6435"/>
              </w:tabs>
            </w:pPr>
            <w:r>
              <w:t>Почтовый адрес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AD14F1" w:rsidRPr="0050688D" w:rsidRDefault="00AD14F1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4B35A4">
        <w:tc>
          <w:tcPr>
            <w:tcW w:w="4226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ИНН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106D9" w:rsidTr="004B35A4">
        <w:tc>
          <w:tcPr>
            <w:tcW w:w="4226" w:type="dxa"/>
            <w:gridSpan w:val="2"/>
          </w:tcPr>
          <w:p w:rsidR="001106D9" w:rsidRDefault="001106D9" w:rsidP="001537A9">
            <w:pPr>
              <w:tabs>
                <w:tab w:val="left" w:pos="585"/>
                <w:tab w:val="left" w:pos="6435"/>
              </w:tabs>
            </w:pPr>
            <w:r>
              <w:t>ОГРН</w:t>
            </w:r>
            <w:r w:rsidR="001537A9">
              <w:t xml:space="preserve"> 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1106D9" w:rsidRPr="0050688D" w:rsidRDefault="001106D9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4B35A4">
        <w:tc>
          <w:tcPr>
            <w:tcW w:w="4226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Телефон / факс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4B35A4">
        <w:tc>
          <w:tcPr>
            <w:tcW w:w="4226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Адрес электронной почты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4B35A4" w:rsidTr="004B35A4">
        <w:tc>
          <w:tcPr>
            <w:tcW w:w="4226" w:type="dxa"/>
            <w:gridSpan w:val="2"/>
          </w:tcPr>
          <w:p w:rsidR="004B35A4" w:rsidRDefault="004B35A4" w:rsidP="004B35A4">
            <w:pPr>
              <w:tabs>
                <w:tab w:val="left" w:pos="585"/>
                <w:tab w:val="left" w:pos="6435"/>
              </w:tabs>
            </w:pPr>
            <w:bookmarkStart w:id="0" w:name="_GoBack" w:colFirst="0" w:colLast="0"/>
            <w:r>
              <w:t>ФИО,</w:t>
            </w:r>
          </w:p>
          <w:p w:rsidR="004B35A4" w:rsidRDefault="004B35A4" w:rsidP="004B35A4">
            <w:pPr>
              <w:tabs>
                <w:tab w:val="left" w:pos="585"/>
                <w:tab w:val="left" w:pos="6435"/>
              </w:tabs>
            </w:pPr>
            <w:r>
              <w:t xml:space="preserve"> 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руководителя.</w:t>
            </w:r>
          </w:p>
          <w:p w:rsidR="004B35A4" w:rsidRDefault="004B35A4" w:rsidP="004B35A4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4B35A4" w:rsidRPr="0050688D" w:rsidRDefault="004B35A4" w:rsidP="004B35A4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bookmarkEnd w:id="0"/>
      <w:tr w:rsidR="004B35A4" w:rsidTr="004B35A4">
        <w:tc>
          <w:tcPr>
            <w:tcW w:w="4226" w:type="dxa"/>
            <w:gridSpan w:val="2"/>
          </w:tcPr>
          <w:p w:rsidR="004B35A4" w:rsidRDefault="004B35A4" w:rsidP="004B35A4">
            <w:pPr>
              <w:tabs>
                <w:tab w:val="left" w:pos="585"/>
                <w:tab w:val="left" w:pos="6435"/>
              </w:tabs>
            </w:pPr>
            <w:r>
              <w:t>ФИО,</w:t>
            </w:r>
          </w:p>
          <w:p w:rsidR="004B35A4" w:rsidRDefault="004B35A4" w:rsidP="004B35A4">
            <w:pPr>
              <w:tabs>
                <w:tab w:val="left" w:pos="585"/>
                <w:tab w:val="left" w:pos="6435"/>
              </w:tabs>
            </w:pPr>
            <w:r>
              <w:t xml:space="preserve">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4B35A4" w:rsidRPr="00C907F3" w:rsidRDefault="004B35A4" w:rsidP="004B35A4">
            <w:pPr>
              <w:tabs>
                <w:tab w:val="left" w:pos="585"/>
                <w:tab w:val="left" w:pos="6435"/>
              </w:tabs>
            </w:pPr>
            <w:r w:rsidRPr="00C907F3">
              <w:t xml:space="preserve">лица ответственного </w:t>
            </w:r>
            <w:r>
              <w:t>за эксплуатацию, тех. состояние.</w:t>
            </w:r>
          </w:p>
          <w:p w:rsidR="004B35A4" w:rsidRDefault="004B35A4" w:rsidP="004B35A4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4B35A4" w:rsidRPr="0050688D" w:rsidRDefault="004B35A4" w:rsidP="004B35A4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B5673F" w:rsidTr="004B35A4">
        <w:trPr>
          <w:trHeight w:val="1872"/>
        </w:trPr>
        <w:tc>
          <w:tcPr>
            <w:tcW w:w="4226" w:type="dxa"/>
            <w:gridSpan w:val="2"/>
          </w:tcPr>
          <w:p w:rsidR="00B5673F" w:rsidRDefault="00B5673F" w:rsidP="00A90A05">
            <w:pPr>
              <w:tabs>
                <w:tab w:val="left" w:pos="585"/>
                <w:tab w:val="left" w:pos="6435"/>
              </w:tabs>
            </w:pPr>
            <w:r>
              <w:t>Реквизиты предприятия</w:t>
            </w:r>
          </w:p>
          <w:p w:rsidR="00B5673F" w:rsidRDefault="00B5673F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B5673F" w:rsidRPr="0050688D" w:rsidRDefault="00B5673F" w:rsidP="00B0336D">
            <w:pPr>
              <w:tabs>
                <w:tab w:val="left" w:pos="585"/>
                <w:tab w:val="left" w:pos="6435"/>
              </w:tabs>
              <w:rPr>
                <w:color w:val="000000"/>
                <w:spacing w:val="-10"/>
              </w:rPr>
            </w:pPr>
          </w:p>
        </w:tc>
      </w:tr>
    </w:tbl>
    <w:p w:rsidR="00A90A05" w:rsidRDefault="00A90A05" w:rsidP="009D373F">
      <w:pPr>
        <w:tabs>
          <w:tab w:val="left" w:pos="585"/>
          <w:tab w:val="left" w:pos="6435"/>
        </w:tabs>
        <w:ind w:left="585"/>
        <w:jc w:val="center"/>
      </w:pPr>
    </w:p>
    <w:p w:rsidR="00E35207" w:rsidRDefault="00E35207" w:rsidP="009D373F">
      <w:pPr>
        <w:tabs>
          <w:tab w:val="left" w:pos="585"/>
          <w:tab w:val="left" w:pos="6435"/>
        </w:tabs>
        <w:ind w:left="585"/>
        <w:jc w:val="center"/>
      </w:pPr>
    </w:p>
    <w:p w:rsidR="009D373F" w:rsidRPr="009977A2" w:rsidRDefault="009D373F" w:rsidP="009D373F">
      <w:pPr>
        <w:tabs>
          <w:tab w:val="left" w:pos="585"/>
          <w:tab w:val="left" w:pos="3405"/>
          <w:tab w:val="left" w:pos="4515"/>
          <w:tab w:val="left" w:pos="6435"/>
        </w:tabs>
        <w:ind w:left="585"/>
        <w:rPr>
          <w:u w:val="single"/>
        </w:rPr>
      </w:pPr>
      <w:r>
        <w:t>Ру</w:t>
      </w:r>
      <w:r w:rsidR="004B35A4">
        <w:t>ководитель</w:t>
      </w:r>
      <w:r w:rsidR="009977A2">
        <w:t xml:space="preserve"> </w:t>
      </w:r>
      <w:r w:rsidR="009977A2">
        <w:tab/>
        <w:t>____________________</w:t>
      </w:r>
      <w:r>
        <w:tab/>
      </w:r>
      <w:r w:rsidR="009977A2">
        <w:t xml:space="preserve">   </w:t>
      </w:r>
      <w:r w:rsidR="00E36331">
        <w:t>__________________</w:t>
      </w:r>
    </w:p>
    <w:p w:rsidR="009D373F" w:rsidRDefault="009D373F" w:rsidP="009D373F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ED74FC" w:rsidRDefault="009D373F" w:rsidP="00A90A05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 w:firstLine="708"/>
      </w:pPr>
      <w:r>
        <w:t>м.п.</w:t>
      </w:r>
    </w:p>
    <w:sectPr w:rsidR="00ED74FC" w:rsidSect="00AD14F1">
      <w:pgSz w:w="11906" w:h="16838"/>
      <w:pgMar w:top="568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212A4"/>
    <w:rsid w:val="0008252E"/>
    <w:rsid w:val="00085DBC"/>
    <w:rsid w:val="00097C23"/>
    <w:rsid w:val="001106D9"/>
    <w:rsid w:val="001210D6"/>
    <w:rsid w:val="001537A9"/>
    <w:rsid w:val="0018369B"/>
    <w:rsid w:val="001A10FD"/>
    <w:rsid w:val="001E6DED"/>
    <w:rsid w:val="00222730"/>
    <w:rsid w:val="002302B8"/>
    <w:rsid w:val="003228F2"/>
    <w:rsid w:val="003A1547"/>
    <w:rsid w:val="003C2CE5"/>
    <w:rsid w:val="00475F28"/>
    <w:rsid w:val="004B35A4"/>
    <w:rsid w:val="004F4FC3"/>
    <w:rsid w:val="00503FAE"/>
    <w:rsid w:val="00562AE4"/>
    <w:rsid w:val="005A1502"/>
    <w:rsid w:val="005D65AE"/>
    <w:rsid w:val="00611B31"/>
    <w:rsid w:val="00612415"/>
    <w:rsid w:val="006210FF"/>
    <w:rsid w:val="00634EEC"/>
    <w:rsid w:val="0067183F"/>
    <w:rsid w:val="0069076B"/>
    <w:rsid w:val="00692D91"/>
    <w:rsid w:val="006A0281"/>
    <w:rsid w:val="006C2D2F"/>
    <w:rsid w:val="006D085D"/>
    <w:rsid w:val="006F3BD4"/>
    <w:rsid w:val="0077251C"/>
    <w:rsid w:val="007A5539"/>
    <w:rsid w:val="007F7E5E"/>
    <w:rsid w:val="00842D67"/>
    <w:rsid w:val="008C24DA"/>
    <w:rsid w:val="008C7576"/>
    <w:rsid w:val="008D5C7A"/>
    <w:rsid w:val="008F4978"/>
    <w:rsid w:val="00944D0C"/>
    <w:rsid w:val="00947D6F"/>
    <w:rsid w:val="009622CA"/>
    <w:rsid w:val="00973A50"/>
    <w:rsid w:val="00990FE6"/>
    <w:rsid w:val="009917EF"/>
    <w:rsid w:val="009977A2"/>
    <w:rsid w:val="009C49FE"/>
    <w:rsid w:val="009D373F"/>
    <w:rsid w:val="00A0456C"/>
    <w:rsid w:val="00A1269D"/>
    <w:rsid w:val="00A4434E"/>
    <w:rsid w:val="00A743B7"/>
    <w:rsid w:val="00A8759F"/>
    <w:rsid w:val="00A90227"/>
    <w:rsid w:val="00A90A05"/>
    <w:rsid w:val="00AD14F1"/>
    <w:rsid w:val="00B02D8F"/>
    <w:rsid w:val="00B0336D"/>
    <w:rsid w:val="00B32A07"/>
    <w:rsid w:val="00B46949"/>
    <w:rsid w:val="00B46A99"/>
    <w:rsid w:val="00B5673F"/>
    <w:rsid w:val="00B91EFB"/>
    <w:rsid w:val="00BC02EA"/>
    <w:rsid w:val="00BE7FD4"/>
    <w:rsid w:val="00C02AD6"/>
    <w:rsid w:val="00C8193E"/>
    <w:rsid w:val="00CA0B39"/>
    <w:rsid w:val="00CC0D5A"/>
    <w:rsid w:val="00CC2325"/>
    <w:rsid w:val="00CE355B"/>
    <w:rsid w:val="00D038C4"/>
    <w:rsid w:val="00D52221"/>
    <w:rsid w:val="00D737A6"/>
    <w:rsid w:val="00DB3F8F"/>
    <w:rsid w:val="00DE5892"/>
    <w:rsid w:val="00E20D68"/>
    <w:rsid w:val="00E35207"/>
    <w:rsid w:val="00E36331"/>
    <w:rsid w:val="00E55A0B"/>
    <w:rsid w:val="00ED74FC"/>
    <w:rsid w:val="00EF1EB6"/>
    <w:rsid w:val="00F212A4"/>
    <w:rsid w:val="00FC39A2"/>
    <w:rsid w:val="00FD6704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1DBD9"/>
  <w15:docId w15:val="{071C42C1-3F40-4835-B40C-DDEB56AE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3F"/>
    <w:rPr>
      <w:sz w:val="24"/>
      <w:szCs w:val="24"/>
    </w:rPr>
  </w:style>
  <w:style w:type="paragraph" w:styleId="1">
    <w:name w:val="heading 1"/>
    <w:basedOn w:val="a"/>
    <w:next w:val="a"/>
    <w:qFormat/>
    <w:rsid w:val="009D373F"/>
    <w:pPr>
      <w:keepNext/>
      <w:tabs>
        <w:tab w:val="left" w:pos="6435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</vt:lpstr>
    </vt:vector>
  </TitlesOfParts>
  <Company>ic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</dc:title>
  <dc:creator>sm</dc:creator>
  <cp:lastModifiedBy>user</cp:lastModifiedBy>
  <cp:revision>8</cp:revision>
  <cp:lastPrinted>2018-03-25T23:28:00Z</cp:lastPrinted>
  <dcterms:created xsi:type="dcterms:W3CDTF">2021-01-11T06:19:00Z</dcterms:created>
  <dcterms:modified xsi:type="dcterms:W3CDTF">2021-01-20T06:32:00Z</dcterms:modified>
</cp:coreProperties>
</file>